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85" w:rsidRPr="00A70785" w:rsidRDefault="00A70785" w:rsidP="00A7078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70785">
        <w:rPr>
          <w:rFonts w:ascii="Times New Roman" w:hAnsi="Times New Roman"/>
          <w:b/>
          <w:bCs/>
          <w:sz w:val="32"/>
          <w:szCs w:val="32"/>
          <w:lang w:val="uk-UA"/>
        </w:rPr>
        <w:t>Р І Ш Е Н Н Я</w:t>
      </w:r>
    </w:p>
    <w:p w:rsidR="00A70785" w:rsidRPr="00A70785" w:rsidRDefault="00A70785" w:rsidP="00A7078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70785" w:rsidRPr="00A70785" w:rsidRDefault="00A70785" w:rsidP="00A70785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A70785">
        <w:rPr>
          <w:rFonts w:ascii="Times New Roman" w:hAnsi="Times New Roman"/>
          <w:bCs/>
          <w:sz w:val="26"/>
          <w:szCs w:val="26"/>
          <w:lang w:val="uk-UA"/>
        </w:rPr>
        <w:t>05 серпня 2022 року</w:t>
      </w:r>
      <w:r w:rsidRPr="00A70785">
        <w:rPr>
          <w:rFonts w:ascii="Times New Roman" w:hAnsi="Times New Roman"/>
          <w:bCs/>
          <w:sz w:val="26"/>
          <w:szCs w:val="26"/>
          <w:lang w:val="uk-UA"/>
        </w:rPr>
        <w:tab/>
      </w:r>
      <w:r w:rsidRPr="00A70785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A70785">
        <w:rPr>
          <w:rFonts w:ascii="Times New Roman" w:hAnsi="Times New Roman"/>
          <w:bCs/>
          <w:sz w:val="26"/>
          <w:szCs w:val="26"/>
          <w:lang w:val="uk-UA"/>
        </w:rPr>
        <w:tab/>
      </w:r>
      <w:r w:rsidRPr="00A70785">
        <w:rPr>
          <w:rFonts w:ascii="Times New Roman" w:hAnsi="Times New Roman"/>
          <w:bCs/>
          <w:sz w:val="26"/>
          <w:szCs w:val="26"/>
          <w:lang w:val="uk-UA"/>
        </w:rPr>
        <w:tab/>
      </w:r>
      <w:r w:rsidRPr="00A70785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8236E8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3A3765">
        <w:rPr>
          <w:rFonts w:ascii="Times New Roman" w:hAnsi="Times New Roman"/>
          <w:bCs/>
          <w:sz w:val="26"/>
          <w:szCs w:val="26"/>
          <w:lang w:val="uk-UA"/>
        </w:rPr>
        <w:t>3</w:t>
      </w:r>
      <w:r w:rsidRPr="00A70785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A70785" w:rsidRPr="00A70785" w:rsidRDefault="00A70785" w:rsidP="00A70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785" w:rsidRPr="00A70785" w:rsidRDefault="00013D49" w:rsidP="00A70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3D49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8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</w:pict>
      </w:r>
      <w:r w:rsidRPr="00013D49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7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</w:pict>
      </w:r>
      <w:r w:rsidRPr="00013D49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</w:pict>
      </w:r>
      <w:r w:rsidRPr="00013D49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0307C1" w:rsidRPr="00EA642F" w:rsidRDefault="000307C1" w:rsidP="000307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0307C1" w:rsidRPr="00EA642F" w:rsidRDefault="000307C1" w:rsidP="000307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0307C1" w:rsidRPr="00EA642F" w:rsidRDefault="000307C1" w:rsidP="000307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</w:p>
    <w:p w:rsidR="000307C1" w:rsidRDefault="000307C1" w:rsidP="000307C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0307C1" w:rsidRPr="00D2344C" w:rsidRDefault="000307C1" w:rsidP="00A70785">
      <w:pPr>
        <w:spacing w:after="0" w:line="240" w:lineRule="atLeast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малолітнього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оку народження, який залишився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 батьківського піклування,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0307C1" w:rsidRPr="00D2344C" w:rsidRDefault="000307C1" w:rsidP="00A70785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DE734F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рішенням Синельниківського міськрайонного суду від 09 червня 2022 року позбавлена батьківських прав відносно </w:t>
      </w:r>
      <w:r w:rsidR="00DE734F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307C1" w:rsidRPr="00D2344C" w:rsidRDefault="000307C1" w:rsidP="00A70785">
      <w:pPr>
        <w:spacing w:after="0" w:line="240" w:lineRule="auto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ня відповідно до частини першої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0307C1" w:rsidRPr="00D2344C" w:rsidRDefault="000307C1" w:rsidP="00A70785">
      <w:pPr>
        <w:spacing w:after="0" w:line="240" w:lineRule="atLeast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Малолітній </w:t>
      </w:r>
      <w:r w:rsidR="00DE734F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власного житла та майна не має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D2344C">
        <w:rPr>
          <w:rFonts w:ascii="Times New Roman" w:eastAsia="Times New Roman" w:hAnsi="Times New Roman"/>
          <w:sz w:val="28"/>
          <w:szCs w:val="28"/>
          <w:lang w:eastAsia="uk-UA"/>
        </w:rPr>
        <w:t>Дитину буде влаштовано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 опіку рідної бабусі </w:t>
      </w:r>
      <w:r w:rsidR="00DE734F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307C1" w:rsidRPr="00D2344C" w:rsidRDefault="000307C1" w:rsidP="00A70785">
      <w:pPr>
        <w:spacing w:after="0" w:line="240" w:lineRule="atLeast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0307C1" w:rsidRPr="00D2344C" w:rsidRDefault="000307C1" w:rsidP="00A70785">
      <w:pPr>
        <w:spacing w:after="0" w:line="240" w:lineRule="atLeast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DE734F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0307C1" w:rsidRPr="00D2344C" w:rsidRDefault="000307C1" w:rsidP="00A70785">
      <w:pPr>
        <w:spacing w:after="0" w:line="240" w:lineRule="atLeast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307C1" w:rsidRPr="00D2344C" w:rsidRDefault="000307C1" w:rsidP="00A70785">
      <w:pPr>
        <w:spacing w:after="0" w:line="240" w:lineRule="atLeast"/>
        <w:ind w:right="-185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0307C1" w:rsidRDefault="000307C1" w:rsidP="000307C1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A70785" w:rsidRDefault="00A70785" w:rsidP="000307C1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0307C1" w:rsidRPr="000307C1" w:rsidRDefault="000307C1" w:rsidP="000307C1">
      <w:pPr>
        <w:rPr>
          <w:sz w:val="28"/>
          <w:szCs w:val="28"/>
          <w:lang w:val="uk-UA"/>
        </w:rPr>
      </w:pPr>
      <w:r w:rsidRPr="000307C1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0307C1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0307C1" w:rsidRPr="000307C1" w:rsidSect="00A70785"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0D0"/>
    <w:rsid w:val="00013D49"/>
    <w:rsid w:val="000307C1"/>
    <w:rsid w:val="003A3765"/>
    <w:rsid w:val="004C0055"/>
    <w:rsid w:val="006B30D0"/>
    <w:rsid w:val="008236E8"/>
    <w:rsid w:val="00A70785"/>
    <w:rsid w:val="00DE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dcterms:created xsi:type="dcterms:W3CDTF">2022-07-29T07:23:00Z</dcterms:created>
  <dcterms:modified xsi:type="dcterms:W3CDTF">2022-08-05T11:51:00Z</dcterms:modified>
</cp:coreProperties>
</file>